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98F4EB" w14:textId="77777777" w:rsidR="004F39F1" w:rsidRDefault="00681335" w:rsidP="006F3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и методика оценивания</w:t>
      </w:r>
    </w:p>
    <w:p w14:paraId="073DACA7" w14:textId="2F8B3544" w:rsidR="002A2F73" w:rsidRDefault="00681335" w:rsidP="006F3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85FAB">
        <w:rPr>
          <w:rFonts w:ascii="Times New Roman" w:hAnsi="Times New Roman" w:cs="Times New Roman"/>
          <w:sz w:val="24"/>
          <w:szCs w:val="24"/>
        </w:rPr>
        <w:t>заданий</w:t>
      </w:r>
      <w:proofErr w:type="gramEnd"/>
      <w:r w:rsidR="00085F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теоретико-методического </w:t>
      </w:r>
      <w:r w:rsidR="00085FAB">
        <w:rPr>
          <w:rFonts w:ascii="Times New Roman" w:hAnsi="Times New Roman" w:cs="Times New Roman"/>
          <w:sz w:val="24"/>
          <w:szCs w:val="24"/>
        </w:rPr>
        <w:t>тура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BE1C5A" w14:textId="3E415F7C" w:rsidR="00BD1BBB" w:rsidRDefault="002A2F73" w:rsidP="006F3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</w:t>
      </w:r>
      <w:r w:rsidR="0068133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681335">
        <w:rPr>
          <w:rFonts w:ascii="Times New Roman" w:hAnsi="Times New Roman" w:cs="Times New Roman"/>
          <w:sz w:val="24"/>
          <w:szCs w:val="24"/>
        </w:rPr>
        <w:t xml:space="preserve"> этапа </w:t>
      </w:r>
      <w:proofErr w:type="spellStart"/>
      <w:r w:rsidR="00681335">
        <w:rPr>
          <w:rFonts w:ascii="Times New Roman" w:hAnsi="Times New Roman" w:cs="Times New Roman"/>
          <w:sz w:val="24"/>
          <w:szCs w:val="24"/>
        </w:rPr>
        <w:t>В</w:t>
      </w:r>
      <w:r w:rsidR="004F39F1">
        <w:rPr>
          <w:rFonts w:ascii="Times New Roman" w:hAnsi="Times New Roman" w:cs="Times New Roman"/>
          <w:sz w:val="24"/>
          <w:szCs w:val="24"/>
        </w:rPr>
        <w:t>с</w:t>
      </w:r>
      <w:r w:rsidR="00681335">
        <w:rPr>
          <w:rFonts w:ascii="Times New Roman" w:hAnsi="Times New Roman" w:cs="Times New Roman"/>
          <w:sz w:val="24"/>
          <w:szCs w:val="24"/>
        </w:rPr>
        <w:t>ОШ</w:t>
      </w:r>
      <w:proofErr w:type="spellEnd"/>
      <w:r w:rsidR="00681335">
        <w:rPr>
          <w:rFonts w:ascii="Times New Roman" w:hAnsi="Times New Roman" w:cs="Times New Roman"/>
          <w:sz w:val="24"/>
          <w:szCs w:val="24"/>
        </w:rPr>
        <w:t xml:space="preserve"> по</w:t>
      </w:r>
      <w:r w:rsidR="006F33CD">
        <w:rPr>
          <w:rFonts w:ascii="Times New Roman" w:hAnsi="Times New Roman" w:cs="Times New Roman"/>
          <w:sz w:val="24"/>
          <w:szCs w:val="24"/>
        </w:rPr>
        <w:t xml:space="preserve"> </w:t>
      </w:r>
      <w:r w:rsidR="004F39F1">
        <w:rPr>
          <w:rFonts w:ascii="Times New Roman" w:hAnsi="Times New Roman" w:cs="Times New Roman"/>
          <w:sz w:val="24"/>
          <w:szCs w:val="24"/>
        </w:rPr>
        <w:t>физической культуре</w:t>
      </w:r>
    </w:p>
    <w:p w14:paraId="0C525069" w14:textId="0A872EA0" w:rsidR="006F33CD" w:rsidRDefault="006F33CD" w:rsidP="006F3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2024/2025 учебный год</w:t>
      </w:r>
    </w:p>
    <w:p w14:paraId="4CE389F6" w14:textId="3F2F637F" w:rsidR="006F33CD" w:rsidRDefault="0087746B" w:rsidP="006F33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9-11</w:t>
      </w:r>
      <w:r w:rsidR="006F33CD">
        <w:rPr>
          <w:rFonts w:ascii="Times New Roman" w:hAnsi="Times New Roman" w:cs="Times New Roman"/>
          <w:sz w:val="24"/>
          <w:szCs w:val="24"/>
        </w:rPr>
        <w:t xml:space="preserve"> классы</w:t>
      </w:r>
    </w:p>
    <w:p w14:paraId="39A60EF7" w14:textId="77777777" w:rsidR="004F39F1" w:rsidRPr="003B7401" w:rsidRDefault="004F39F1" w:rsidP="004F39F1">
      <w:pPr>
        <w:widowControl w:val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B7401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Максимальное количество первичных баллов – 45, максимальный зачетный балл - 20</w:t>
      </w:r>
    </w:p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1526"/>
        <w:gridCol w:w="3118"/>
        <w:gridCol w:w="4927"/>
      </w:tblGrid>
      <w:tr w:rsidR="002A2F73" w14:paraId="41E9B01C" w14:textId="77777777" w:rsidTr="002A2F73">
        <w:tc>
          <w:tcPr>
            <w:tcW w:w="1526" w:type="dxa"/>
          </w:tcPr>
          <w:p w14:paraId="6E42389F" w14:textId="77777777" w:rsidR="002A2F73" w:rsidRDefault="002A2F73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118" w:type="dxa"/>
          </w:tcPr>
          <w:p w14:paraId="7D832DAF" w14:textId="77777777" w:rsidR="002A2F73" w:rsidRDefault="002A2F73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4927" w:type="dxa"/>
          </w:tcPr>
          <w:p w14:paraId="2C7C9194" w14:textId="77777777" w:rsidR="002A2F73" w:rsidRDefault="002A2F73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баллов, критерии оценивания</w:t>
            </w:r>
          </w:p>
        </w:tc>
      </w:tr>
      <w:tr w:rsidR="0087746B" w14:paraId="52F8A41A" w14:textId="77777777" w:rsidTr="002A2F73">
        <w:tc>
          <w:tcPr>
            <w:tcW w:w="1526" w:type="dxa"/>
            <w:vAlign w:val="center"/>
          </w:tcPr>
          <w:p w14:paraId="3D15F7BE" w14:textId="77777777" w:rsidR="0087746B" w:rsidRPr="006F33CD" w:rsidRDefault="0087746B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ECDF823" w14:textId="2EDE91D7" w:rsidR="0087746B" w:rsidRPr="00C14C7F" w:rsidRDefault="0087746B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 w:rsidRPr="004F65D6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4927" w:type="dxa"/>
            <w:vMerge w:val="restart"/>
          </w:tcPr>
          <w:p w14:paraId="0EB50E77" w14:textId="77777777" w:rsidR="0087746B" w:rsidRDefault="0087746B" w:rsidP="00331F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ответ </w:t>
            </w:r>
            <w:r w:rsidRPr="00331F5D">
              <w:rPr>
                <w:rFonts w:ascii="Times New Roman" w:hAnsi="Times New Roman" w:cs="Times New Roman"/>
                <w:sz w:val="24"/>
                <w:szCs w:val="24"/>
              </w:rPr>
              <w:t>оценива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ется в 1 балл, неправильный – 0 баллов. Ответ с исправлениями оценивается как неверный.</w:t>
            </w:r>
          </w:p>
        </w:tc>
      </w:tr>
      <w:tr w:rsidR="0087746B" w14:paraId="6B854608" w14:textId="77777777" w:rsidTr="002A2F73">
        <w:tc>
          <w:tcPr>
            <w:tcW w:w="1526" w:type="dxa"/>
            <w:vAlign w:val="center"/>
          </w:tcPr>
          <w:p w14:paraId="27BC4E1E" w14:textId="77777777" w:rsidR="0087746B" w:rsidRPr="006F33CD" w:rsidRDefault="0087746B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E0D921D" w14:textId="2B8DC3E4" w:rsidR="0087746B" w:rsidRPr="00C14C7F" w:rsidRDefault="0087746B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 w:rsidRPr="004F65D6">
              <w:rPr>
                <w:b/>
                <w:bCs/>
                <w:sz w:val="22"/>
                <w:szCs w:val="22"/>
              </w:rPr>
              <w:t>Г</w:t>
            </w:r>
          </w:p>
        </w:tc>
        <w:tc>
          <w:tcPr>
            <w:tcW w:w="4927" w:type="dxa"/>
            <w:vMerge/>
          </w:tcPr>
          <w:p w14:paraId="69AB4BBB" w14:textId="77777777" w:rsidR="0087746B" w:rsidRDefault="0087746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6B" w14:paraId="30ECA15A" w14:textId="77777777" w:rsidTr="002A2F73">
        <w:tc>
          <w:tcPr>
            <w:tcW w:w="1526" w:type="dxa"/>
            <w:vAlign w:val="center"/>
          </w:tcPr>
          <w:p w14:paraId="72DC9FD5" w14:textId="77777777" w:rsidR="0087746B" w:rsidRPr="006F33CD" w:rsidRDefault="0087746B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4ECA332" w14:textId="78A0D30C" w:rsidR="0087746B" w:rsidRPr="00C14C7F" w:rsidRDefault="0087746B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 w:rsidRPr="004F65D6">
              <w:rPr>
                <w:b/>
                <w:bCs/>
                <w:sz w:val="22"/>
                <w:szCs w:val="22"/>
              </w:rPr>
              <w:t>Г</w:t>
            </w:r>
          </w:p>
        </w:tc>
        <w:tc>
          <w:tcPr>
            <w:tcW w:w="4927" w:type="dxa"/>
            <w:vMerge/>
          </w:tcPr>
          <w:p w14:paraId="553D6F88" w14:textId="77777777" w:rsidR="0087746B" w:rsidRDefault="0087746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6B" w14:paraId="28465BBB" w14:textId="77777777" w:rsidTr="002A2F73">
        <w:tc>
          <w:tcPr>
            <w:tcW w:w="1526" w:type="dxa"/>
            <w:vAlign w:val="center"/>
          </w:tcPr>
          <w:p w14:paraId="00F6D796" w14:textId="77777777" w:rsidR="0087746B" w:rsidRPr="006F33CD" w:rsidRDefault="0087746B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8B93976" w14:textId="4CCD6FAA" w:rsidR="0087746B" w:rsidRPr="00C14C7F" w:rsidRDefault="0087746B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 w:rsidRPr="004F65D6">
              <w:rPr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4927" w:type="dxa"/>
            <w:vMerge/>
          </w:tcPr>
          <w:p w14:paraId="14DE1E8A" w14:textId="77777777" w:rsidR="0087746B" w:rsidRDefault="0087746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6B" w14:paraId="1DB66BBF" w14:textId="77777777" w:rsidTr="002A2F73">
        <w:tc>
          <w:tcPr>
            <w:tcW w:w="1526" w:type="dxa"/>
            <w:vAlign w:val="center"/>
          </w:tcPr>
          <w:p w14:paraId="2E39CA9F" w14:textId="77777777" w:rsidR="0087746B" w:rsidRPr="006F33CD" w:rsidRDefault="0087746B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A1F01FF" w14:textId="0041B3CA" w:rsidR="0087746B" w:rsidRPr="00C14C7F" w:rsidRDefault="0087746B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 w:rsidRPr="004F65D6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4927" w:type="dxa"/>
            <w:vMerge/>
          </w:tcPr>
          <w:p w14:paraId="129CA018" w14:textId="77777777" w:rsidR="0087746B" w:rsidRDefault="0087746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6B" w14:paraId="6F48953F" w14:textId="77777777" w:rsidTr="002A2F73">
        <w:tc>
          <w:tcPr>
            <w:tcW w:w="1526" w:type="dxa"/>
            <w:vAlign w:val="center"/>
          </w:tcPr>
          <w:p w14:paraId="7A504C9C" w14:textId="77777777" w:rsidR="0087746B" w:rsidRPr="006F33CD" w:rsidRDefault="0087746B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597EEC9" w14:textId="739AF67D" w:rsidR="0087746B" w:rsidRPr="00C14C7F" w:rsidRDefault="0087746B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 w:rsidRPr="004F65D6">
              <w:rPr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4927" w:type="dxa"/>
            <w:vMerge/>
          </w:tcPr>
          <w:p w14:paraId="60B0876F" w14:textId="77777777" w:rsidR="0087746B" w:rsidRDefault="0087746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6B" w14:paraId="4DD78B24" w14:textId="77777777" w:rsidTr="002A2F73">
        <w:tc>
          <w:tcPr>
            <w:tcW w:w="1526" w:type="dxa"/>
            <w:vAlign w:val="center"/>
          </w:tcPr>
          <w:p w14:paraId="4E928F9E" w14:textId="77777777" w:rsidR="0087746B" w:rsidRPr="006F33CD" w:rsidRDefault="0087746B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79C7271" w14:textId="1AEF1CC3" w:rsidR="0087746B" w:rsidRPr="00C14C7F" w:rsidRDefault="0087746B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 w:rsidRPr="004F65D6">
              <w:rPr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4927" w:type="dxa"/>
            <w:vMerge/>
          </w:tcPr>
          <w:p w14:paraId="77DF5547" w14:textId="77777777" w:rsidR="0087746B" w:rsidRDefault="0087746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6B" w14:paraId="0DFBC858" w14:textId="77777777" w:rsidTr="002A2F73">
        <w:tc>
          <w:tcPr>
            <w:tcW w:w="1526" w:type="dxa"/>
            <w:vAlign w:val="center"/>
          </w:tcPr>
          <w:p w14:paraId="6101B1C7" w14:textId="77777777" w:rsidR="0087746B" w:rsidRPr="006F33CD" w:rsidRDefault="0087746B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90E06FF" w14:textId="622F36BC" w:rsidR="0087746B" w:rsidRPr="00C14C7F" w:rsidRDefault="0087746B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 w:rsidRPr="004F65D6">
              <w:rPr>
                <w:b/>
                <w:bCs/>
                <w:sz w:val="22"/>
                <w:szCs w:val="22"/>
              </w:rPr>
              <w:t>Г</w:t>
            </w:r>
          </w:p>
        </w:tc>
        <w:tc>
          <w:tcPr>
            <w:tcW w:w="4927" w:type="dxa"/>
            <w:vMerge/>
          </w:tcPr>
          <w:p w14:paraId="4A2F2719" w14:textId="77777777" w:rsidR="0087746B" w:rsidRDefault="0087746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6B" w14:paraId="7144D923" w14:textId="77777777" w:rsidTr="002A2F73">
        <w:tc>
          <w:tcPr>
            <w:tcW w:w="1526" w:type="dxa"/>
            <w:vAlign w:val="center"/>
          </w:tcPr>
          <w:p w14:paraId="0F419EC7" w14:textId="77777777" w:rsidR="0087746B" w:rsidRPr="006F33CD" w:rsidRDefault="0087746B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37504B8" w14:textId="4853B897" w:rsidR="0087746B" w:rsidRPr="00C14C7F" w:rsidRDefault="0087746B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 w:rsidRPr="004F65D6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4927" w:type="dxa"/>
            <w:vMerge/>
          </w:tcPr>
          <w:p w14:paraId="1B42EB2D" w14:textId="77777777" w:rsidR="0087746B" w:rsidRDefault="0087746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6B" w14:paraId="636E5BAD" w14:textId="77777777" w:rsidTr="002A2F73">
        <w:tc>
          <w:tcPr>
            <w:tcW w:w="1526" w:type="dxa"/>
            <w:vAlign w:val="center"/>
          </w:tcPr>
          <w:p w14:paraId="794B11F7" w14:textId="77777777" w:rsidR="0087746B" w:rsidRPr="006F33CD" w:rsidRDefault="0087746B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FFD337B" w14:textId="4EDD6115" w:rsidR="0087746B" w:rsidRPr="00C14C7F" w:rsidRDefault="0087746B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 w:rsidRPr="004F65D6">
              <w:rPr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4927" w:type="dxa"/>
            <w:vMerge/>
          </w:tcPr>
          <w:p w14:paraId="3FACCE2D" w14:textId="77777777" w:rsidR="0087746B" w:rsidRDefault="0087746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6B" w14:paraId="34A1C7BF" w14:textId="77777777" w:rsidTr="002A2F73">
        <w:tc>
          <w:tcPr>
            <w:tcW w:w="1526" w:type="dxa"/>
            <w:vAlign w:val="center"/>
          </w:tcPr>
          <w:p w14:paraId="1BBFF90E" w14:textId="77777777" w:rsidR="0087746B" w:rsidRPr="006F33CD" w:rsidRDefault="0087746B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EC25592" w14:textId="1DE22F82" w:rsidR="0087746B" w:rsidRPr="00C14C7F" w:rsidRDefault="0087746B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 w:rsidRPr="004F65D6">
              <w:rPr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4927" w:type="dxa"/>
            <w:vMerge/>
          </w:tcPr>
          <w:p w14:paraId="70598074" w14:textId="77777777" w:rsidR="0087746B" w:rsidRDefault="0087746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6B" w14:paraId="4084D88C" w14:textId="77777777" w:rsidTr="002A2F73">
        <w:tc>
          <w:tcPr>
            <w:tcW w:w="1526" w:type="dxa"/>
            <w:vAlign w:val="center"/>
          </w:tcPr>
          <w:p w14:paraId="3D78A98D" w14:textId="77777777" w:rsidR="0087746B" w:rsidRPr="006F33CD" w:rsidRDefault="0087746B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90D64C8" w14:textId="09454FA5" w:rsidR="0087746B" w:rsidRPr="00C14C7F" w:rsidRDefault="0087746B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 w:rsidRPr="004F65D6">
              <w:rPr>
                <w:b/>
                <w:bCs/>
                <w:sz w:val="22"/>
                <w:szCs w:val="22"/>
              </w:rPr>
              <w:t>Г</w:t>
            </w:r>
          </w:p>
        </w:tc>
        <w:tc>
          <w:tcPr>
            <w:tcW w:w="4927" w:type="dxa"/>
            <w:vMerge/>
          </w:tcPr>
          <w:p w14:paraId="71E02F56" w14:textId="77777777" w:rsidR="0087746B" w:rsidRDefault="0087746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6B" w14:paraId="2E99B38A" w14:textId="77777777" w:rsidTr="002A2F73">
        <w:tc>
          <w:tcPr>
            <w:tcW w:w="1526" w:type="dxa"/>
            <w:vAlign w:val="center"/>
          </w:tcPr>
          <w:p w14:paraId="437458B0" w14:textId="77777777" w:rsidR="0087746B" w:rsidRPr="006F33CD" w:rsidRDefault="0087746B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17B2C01" w14:textId="430D1002" w:rsidR="0087746B" w:rsidRPr="00C14C7F" w:rsidRDefault="0087746B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 w:rsidRPr="004F65D6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4927" w:type="dxa"/>
            <w:vMerge/>
          </w:tcPr>
          <w:p w14:paraId="4D541AEC" w14:textId="77777777" w:rsidR="0087746B" w:rsidRDefault="0087746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6B" w14:paraId="3471C8C9" w14:textId="77777777" w:rsidTr="002A2F73">
        <w:tc>
          <w:tcPr>
            <w:tcW w:w="1526" w:type="dxa"/>
            <w:vAlign w:val="center"/>
          </w:tcPr>
          <w:p w14:paraId="59898CDF" w14:textId="77777777" w:rsidR="0087746B" w:rsidRPr="006F33CD" w:rsidRDefault="0087746B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CEE3BC1" w14:textId="672BF6DD" w:rsidR="0087746B" w:rsidRPr="00C14C7F" w:rsidRDefault="0087746B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 w:rsidRPr="004F65D6">
              <w:rPr>
                <w:b/>
                <w:bCs/>
                <w:sz w:val="22"/>
                <w:szCs w:val="22"/>
              </w:rPr>
              <w:t>В</w:t>
            </w:r>
          </w:p>
        </w:tc>
        <w:tc>
          <w:tcPr>
            <w:tcW w:w="4927" w:type="dxa"/>
            <w:vMerge/>
          </w:tcPr>
          <w:p w14:paraId="2A770E71" w14:textId="77777777" w:rsidR="0087746B" w:rsidRDefault="0087746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6B" w14:paraId="4D20D4FC" w14:textId="77777777" w:rsidTr="002A2F73">
        <w:tc>
          <w:tcPr>
            <w:tcW w:w="1526" w:type="dxa"/>
            <w:vAlign w:val="center"/>
          </w:tcPr>
          <w:p w14:paraId="0C30A8A8" w14:textId="77777777" w:rsidR="0087746B" w:rsidRPr="006F33CD" w:rsidRDefault="0087746B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1C2DC25" w14:textId="1CAA69D5" w:rsidR="0087746B" w:rsidRPr="00C14C7F" w:rsidRDefault="0087746B" w:rsidP="00753A71">
            <w:pPr>
              <w:pStyle w:val="1"/>
              <w:jc w:val="center"/>
              <w:rPr>
                <w:b/>
                <w:bCs/>
                <w:sz w:val="22"/>
                <w:szCs w:val="22"/>
              </w:rPr>
            </w:pPr>
            <w:r w:rsidRPr="004F65D6">
              <w:rPr>
                <w:b/>
                <w:bCs/>
                <w:sz w:val="22"/>
                <w:szCs w:val="22"/>
              </w:rPr>
              <w:t>Б</w:t>
            </w:r>
          </w:p>
        </w:tc>
        <w:tc>
          <w:tcPr>
            <w:tcW w:w="4927" w:type="dxa"/>
            <w:vMerge/>
          </w:tcPr>
          <w:p w14:paraId="6B844A3C" w14:textId="77777777" w:rsidR="0087746B" w:rsidRDefault="0087746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73" w14:paraId="45C37923" w14:textId="77777777" w:rsidTr="002A2F73">
        <w:tc>
          <w:tcPr>
            <w:tcW w:w="9571" w:type="dxa"/>
            <w:gridSpan w:val="3"/>
            <w:vAlign w:val="center"/>
          </w:tcPr>
          <w:p w14:paraId="11CB77E6" w14:textId="7429771E" w:rsidR="002A2F73" w:rsidRPr="00D42298" w:rsidRDefault="002A2F73" w:rsidP="00061C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Максимальная</w:t>
            </w:r>
            <w:r w:rsidR="008774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оценка за группу заданий №№1-15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8774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</w:t>
            </w:r>
            <w:r w:rsidRPr="00AE2D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баллов</w:t>
            </w:r>
          </w:p>
        </w:tc>
      </w:tr>
      <w:tr w:rsidR="0087746B" w14:paraId="717ECF6C" w14:textId="77777777" w:rsidTr="002A2F73">
        <w:tc>
          <w:tcPr>
            <w:tcW w:w="1526" w:type="dxa"/>
            <w:vAlign w:val="center"/>
          </w:tcPr>
          <w:p w14:paraId="770B1199" w14:textId="77777777" w:rsidR="0087746B" w:rsidRPr="006F33CD" w:rsidRDefault="0087746B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C505D77" w14:textId="36DEBFD0" w:rsidR="0087746B" w:rsidRPr="00AE2D14" w:rsidRDefault="0087746B" w:rsidP="00AE2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46B">
              <w:rPr>
                <w:rFonts w:ascii="Times New Roman" w:hAnsi="Times New Roman" w:cs="Times New Roman"/>
                <w:sz w:val="24"/>
                <w:szCs w:val="24"/>
              </w:rPr>
              <w:t>Либеро</w:t>
            </w:r>
          </w:p>
        </w:tc>
        <w:tc>
          <w:tcPr>
            <w:tcW w:w="4927" w:type="dxa"/>
            <w:vMerge w:val="restart"/>
          </w:tcPr>
          <w:p w14:paraId="521E5A66" w14:textId="77777777" w:rsidR="0087746B" w:rsidRDefault="0087746B" w:rsidP="00D42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298">
              <w:rPr>
                <w:rFonts w:ascii="Times New Roman" w:hAnsi="Times New Roman" w:cs="Times New Roman"/>
                <w:sz w:val="24"/>
                <w:szCs w:val="24"/>
              </w:rPr>
              <w:t>правильный ответ оценивается в 2,0 балла, неправильный – 0 баллов. Ответ с ошибками в написании слова, зачеркиваниями и исправле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ниями оценивается как неверный.</w:t>
            </w:r>
          </w:p>
        </w:tc>
      </w:tr>
      <w:tr w:rsidR="0087746B" w14:paraId="6211409B" w14:textId="77777777" w:rsidTr="002F0237">
        <w:tc>
          <w:tcPr>
            <w:tcW w:w="1526" w:type="dxa"/>
            <w:vAlign w:val="center"/>
          </w:tcPr>
          <w:p w14:paraId="28E8504E" w14:textId="77777777" w:rsidR="0087746B" w:rsidRPr="006F33CD" w:rsidRDefault="0087746B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735D93BA" w14:textId="3789432C" w:rsidR="0087746B" w:rsidRPr="0087746B" w:rsidRDefault="0087746B" w:rsidP="00AE2D14">
            <w:pPr>
              <w:jc w:val="center"/>
              <w:rPr>
                <w:rFonts w:ascii="Times New Roman" w:hAnsi="Times New Roman" w:cs="Times New Roman"/>
              </w:rPr>
            </w:pPr>
            <w:r w:rsidRPr="0087746B">
              <w:rPr>
                <w:rFonts w:ascii="Times New Roman" w:hAnsi="Times New Roman" w:cs="Times New Roman"/>
              </w:rPr>
              <w:t>Триатлон</w:t>
            </w:r>
          </w:p>
        </w:tc>
        <w:tc>
          <w:tcPr>
            <w:tcW w:w="4927" w:type="dxa"/>
            <w:vMerge/>
          </w:tcPr>
          <w:p w14:paraId="67F94D24" w14:textId="77777777" w:rsidR="0087746B" w:rsidRDefault="0087746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6B" w14:paraId="476D9EB6" w14:textId="77777777" w:rsidTr="002F0237">
        <w:tc>
          <w:tcPr>
            <w:tcW w:w="1526" w:type="dxa"/>
            <w:vAlign w:val="center"/>
          </w:tcPr>
          <w:p w14:paraId="4AE8750A" w14:textId="77777777" w:rsidR="0087746B" w:rsidRPr="006F33CD" w:rsidRDefault="0087746B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D7842B6" w14:textId="27E2BBDD" w:rsidR="0087746B" w:rsidRPr="0087746B" w:rsidRDefault="0087746B" w:rsidP="0087746B">
            <w:pPr>
              <w:jc w:val="center"/>
              <w:rPr>
                <w:rFonts w:ascii="Times New Roman" w:hAnsi="Times New Roman" w:cs="Times New Roman"/>
              </w:rPr>
            </w:pPr>
            <w:r w:rsidRPr="0087746B">
              <w:rPr>
                <w:rFonts w:ascii="Times New Roman" w:hAnsi="Times New Roman" w:cs="Times New Roman"/>
              </w:rPr>
              <w:t>Восстановление</w:t>
            </w:r>
          </w:p>
        </w:tc>
        <w:tc>
          <w:tcPr>
            <w:tcW w:w="4927" w:type="dxa"/>
            <w:vMerge/>
          </w:tcPr>
          <w:p w14:paraId="19A4195C" w14:textId="77777777" w:rsidR="0087746B" w:rsidRDefault="0087746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6B" w14:paraId="6F733F54" w14:textId="77777777" w:rsidTr="002F0237">
        <w:tc>
          <w:tcPr>
            <w:tcW w:w="1526" w:type="dxa"/>
            <w:vAlign w:val="center"/>
          </w:tcPr>
          <w:p w14:paraId="5397EDA7" w14:textId="77777777" w:rsidR="0087746B" w:rsidRPr="006F33CD" w:rsidRDefault="0087746B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6850E7E" w14:textId="404DE5B3" w:rsidR="0087746B" w:rsidRPr="0087746B" w:rsidRDefault="0087746B" w:rsidP="00AE2D14">
            <w:pPr>
              <w:pStyle w:val="70"/>
              <w:keepNext/>
              <w:keepLines/>
              <w:tabs>
                <w:tab w:val="left" w:pos="522"/>
              </w:tabs>
              <w:jc w:val="center"/>
              <w:rPr>
                <w:b w:val="0"/>
                <w:bCs w:val="0"/>
                <w:sz w:val="22"/>
                <w:szCs w:val="22"/>
              </w:rPr>
            </w:pPr>
            <w:r w:rsidRPr="0087746B">
              <w:rPr>
                <w:b w:val="0"/>
                <w:sz w:val="22"/>
                <w:szCs w:val="22"/>
              </w:rPr>
              <w:t>Гормоны</w:t>
            </w:r>
          </w:p>
        </w:tc>
        <w:tc>
          <w:tcPr>
            <w:tcW w:w="4927" w:type="dxa"/>
            <w:vMerge/>
          </w:tcPr>
          <w:p w14:paraId="39899DB0" w14:textId="77777777" w:rsidR="0087746B" w:rsidRDefault="0087746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6B" w14:paraId="1B8423F1" w14:textId="77777777" w:rsidTr="002F0237">
        <w:tc>
          <w:tcPr>
            <w:tcW w:w="1526" w:type="dxa"/>
            <w:vAlign w:val="center"/>
          </w:tcPr>
          <w:p w14:paraId="2CFBF06B" w14:textId="77777777" w:rsidR="0087746B" w:rsidRPr="006F33CD" w:rsidRDefault="0087746B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8430BBE" w14:textId="0771EAC2" w:rsidR="0087746B" w:rsidRPr="0087746B" w:rsidRDefault="0087746B" w:rsidP="00AE2D14">
            <w:pPr>
              <w:pStyle w:val="70"/>
              <w:keepNext/>
              <w:keepLines/>
              <w:tabs>
                <w:tab w:val="left" w:pos="522"/>
              </w:tabs>
              <w:jc w:val="center"/>
              <w:rPr>
                <w:b w:val="0"/>
                <w:bCs w:val="0"/>
                <w:sz w:val="22"/>
                <w:szCs w:val="22"/>
              </w:rPr>
            </w:pPr>
            <w:r w:rsidRPr="0087746B">
              <w:rPr>
                <w:b w:val="0"/>
                <w:sz w:val="22"/>
                <w:szCs w:val="22"/>
              </w:rPr>
              <w:t>Работоспособность</w:t>
            </w:r>
          </w:p>
        </w:tc>
        <w:tc>
          <w:tcPr>
            <w:tcW w:w="4927" w:type="dxa"/>
            <w:vMerge/>
          </w:tcPr>
          <w:p w14:paraId="1F264DD2" w14:textId="77777777" w:rsidR="0087746B" w:rsidRDefault="0087746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46B" w14:paraId="1197C4CF" w14:textId="77777777" w:rsidTr="002F0237">
        <w:tc>
          <w:tcPr>
            <w:tcW w:w="1526" w:type="dxa"/>
            <w:vAlign w:val="center"/>
          </w:tcPr>
          <w:p w14:paraId="3348C0DF" w14:textId="77777777" w:rsidR="0087746B" w:rsidRPr="006F33CD" w:rsidRDefault="0087746B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091BED07" w14:textId="3847C914" w:rsidR="0087746B" w:rsidRPr="0087746B" w:rsidRDefault="0087746B" w:rsidP="00AE2D14">
            <w:pPr>
              <w:pStyle w:val="70"/>
              <w:keepNext/>
              <w:keepLines/>
              <w:tabs>
                <w:tab w:val="left" w:pos="522"/>
              </w:tabs>
              <w:jc w:val="center"/>
              <w:rPr>
                <w:b w:val="0"/>
                <w:bCs w:val="0"/>
                <w:sz w:val="22"/>
                <w:szCs w:val="22"/>
              </w:rPr>
            </w:pPr>
            <w:r w:rsidRPr="0087746B">
              <w:rPr>
                <w:b w:val="0"/>
                <w:sz w:val="22"/>
                <w:szCs w:val="22"/>
              </w:rPr>
              <w:t>Гипоксия</w:t>
            </w:r>
          </w:p>
        </w:tc>
        <w:tc>
          <w:tcPr>
            <w:tcW w:w="4927" w:type="dxa"/>
            <w:vMerge/>
          </w:tcPr>
          <w:p w14:paraId="0F60D9FF" w14:textId="77777777" w:rsidR="0087746B" w:rsidRDefault="0087746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73" w14:paraId="5135A3C3" w14:textId="77777777" w:rsidTr="002A2F73">
        <w:tc>
          <w:tcPr>
            <w:tcW w:w="9571" w:type="dxa"/>
            <w:gridSpan w:val="3"/>
            <w:vAlign w:val="center"/>
          </w:tcPr>
          <w:p w14:paraId="536E801C" w14:textId="374AE1D1" w:rsidR="002A2F73" w:rsidRDefault="002A2F73" w:rsidP="00877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</w:t>
            </w:r>
            <w:r w:rsidR="0087746B">
              <w:rPr>
                <w:rFonts w:ascii="Times New Roman" w:hAnsi="Times New Roman" w:cs="Times New Roman"/>
                <w:i/>
                <w:sz w:val="24"/>
                <w:szCs w:val="24"/>
              </w:rPr>
              <w:t>ая оценка за группу заданий №№16-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="0087746B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</w:t>
            </w:r>
            <w:r w:rsidR="0087746B" w:rsidRPr="008774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  <w:r w:rsidRPr="00AE2D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баллов</w:t>
            </w:r>
          </w:p>
        </w:tc>
      </w:tr>
      <w:tr w:rsidR="002A2F73" w14:paraId="5AD0AF53" w14:textId="77777777" w:rsidTr="002A2F73">
        <w:tc>
          <w:tcPr>
            <w:tcW w:w="1526" w:type="dxa"/>
            <w:vAlign w:val="center"/>
          </w:tcPr>
          <w:p w14:paraId="11D857C5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19D9E4D5" w14:textId="77777777" w:rsidR="00A92C3B" w:rsidRPr="00A92C3B" w:rsidRDefault="00A92C3B" w:rsidP="00A92C3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2C3B">
              <w:rPr>
                <w:rFonts w:ascii="Times New Roman" w:hAnsi="Times New Roman" w:cs="Times New Roman"/>
                <w:b/>
                <w:bCs/>
              </w:rPr>
              <w:t>1 - Д</w:t>
            </w:r>
          </w:p>
          <w:p w14:paraId="572C8848" w14:textId="77777777" w:rsidR="00A92C3B" w:rsidRPr="00A92C3B" w:rsidRDefault="00A92C3B" w:rsidP="00A92C3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2C3B">
              <w:rPr>
                <w:rFonts w:ascii="Times New Roman" w:hAnsi="Times New Roman" w:cs="Times New Roman"/>
                <w:b/>
                <w:bCs/>
              </w:rPr>
              <w:t>2 - А</w:t>
            </w:r>
          </w:p>
          <w:p w14:paraId="6275283E" w14:textId="77777777" w:rsidR="00A92C3B" w:rsidRPr="00A92C3B" w:rsidRDefault="00A92C3B" w:rsidP="00A92C3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2C3B">
              <w:rPr>
                <w:rFonts w:ascii="Times New Roman" w:hAnsi="Times New Roman" w:cs="Times New Roman"/>
                <w:b/>
                <w:bCs/>
              </w:rPr>
              <w:t>3 - Е</w:t>
            </w:r>
          </w:p>
          <w:p w14:paraId="4395B68E" w14:textId="77777777" w:rsidR="00A92C3B" w:rsidRPr="00A92C3B" w:rsidRDefault="00A92C3B" w:rsidP="00A92C3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2C3B">
              <w:rPr>
                <w:rFonts w:ascii="Times New Roman" w:hAnsi="Times New Roman" w:cs="Times New Roman"/>
                <w:b/>
                <w:bCs/>
              </w:rPr>
              <w:t>4 - В</w:t>
            </w:r>
          </w:p>
          <w:p w14:paraId="61892BDE" w14:textId="77777777" w:rsidR="00A92C3B" w:rsidRPr="00A92C3B" w:rsidRDefault="00A92C3B" w:rsidP="00A92C3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2C3B">
              <w:rPr>
                <w:rFonts w:ascii="Times New Roman" w:hAnsi="Times New Roman" w:cs="Times New Roman"/>
                <w:b/>
                <w:bCs/>
              </w:rPr>
              <w:t>5 - Г</w:t>
            </w:r>
          </w:p>
          <w:p w14:paraId="523731FC" w14:textId="6664CC06" w:rsidR="002A2F73" w:rsidRDefault="00A92C3B" w:rsidP="00A92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C3B">
              <w:rPr>
                <w:rFonts w:ascii="Times New Roman" w:hAnsi="Times New Roman" w:cs="Times New Roman"/>
                <w:b/>
                <w:bCs/>
              </w:rPr>
              <w:t>6 - Б</w:t>
            </w:r>
          </w:p>
        </w:tc>
        <w:tc>
          <w:tcPr>
            <w:tcW w:w="4927" w:type="dxa"/>
          </w:tcPr>
          <w:p w14:paraId="2A856717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Каждая верно указанная позиция оценивается в 0,5 балла, неправильная – 0 баллов. Ответ с </w:t>
            </w:r>
            <w:r w:rsidRPr="00D42298">
              <w:rPr>
                <w:rFonts w:ascii="Times New Roman" w:hAnsi="Times New Roman" w:cs="Times New Roman"/>
                <w:sz w:val="24"/>
                <w:szCs w:val="24"/>
              </w:rPr>
              <w:t>зачеркиваниями и исправле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ниями оценивается как неверный.</w:t>
            </w:r>
          </w:p>
        </w:tc>
      </w:tr>
      <w:tr w:rsidR="002A2F73" w14:paraId="2860DE9D" w14:textId="77777777" w:rsidTr="002A2F73">
        <w:tc>
          <w:tcPr>
            <w:tcW w:w="9571" w:type="dxa"/>
            <w:gridSpan w:val="3"/>
            <w:vAlign w:val="center"/>
          </w:tcPr>
          <w:p w14:paraId="12E2F86B" w14:textId="42D08F9E" w:rsidR="002A2F73" w:rsidRDefault="002A2F73" w:rsidP="00AE2D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</w:t>
            </w:r>
            <w:r w:rsidR="0087746B">
              <w:rPr>
                <w:rFonts w:ascii="Times New Roman" w:hAnsi="Times New Roman" w:cs="Times New Roman"/>
                <w:i/>
                <w:sz w:val="24"/>
                <w:szCs w:val="24"/>
              </w:rPr>
              <w:t>ная оценка за группу заданий №22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Pr="00E57D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балла</w:t>
            </w:r>
          </w:p>
        </w:tc>
      </w:tr>
      <w:tr w:rsidR="002A2F73" w14:paraId="2884BBEA" w14:textId="77777777" w:rsidTr="002A2F73">
        <w:tc>
          <w:tcPr>
            <w:tcW w:w="1526" w:type="dxa"/>
            <w:vAlign w:val="center"/>
          </w:tcPr>
          <w:p w14:paraId="2748FA4A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35B6A6C6" w14:textId="43F3DCFE" w:rsidR="002A2F73" w:rsidRDefault="002A2F73" w:rsidP="006F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BD0">
              <w:rPr>
                <w:rFonts w:ascii="Times New Roman" w:hAnsi="Times New Roman" w:cs="Times New Roman"/>
                <w:b/>
              </w:rPr>
              <w:t>3 – 2 – 4 – 5 –</w:t>
            </w:r>
            <w:r w:rsidR="00A92C3B">
              <w:rPr>
                <w:rFonts w:ascii="Times New Roman" w:hAnsi="Times New Roman" w:cs="Times New Roman"/>
                <w:b/>
              </w:rPr>
              <w:t xml:space="preserve"> </w:t>
            </w:r>
            <w:r w:rsidRPr="00FD3BD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927" w:type="dxa"/>
          </w:tcPr>
          <w:p w14:paraId="3B28D51E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Ответ, в котором содержится правильная последовательность,  оценивается в 2,0 балла. Если в ответе содержится хотя бы одна неверная позиция, ответ неверный и оценивается в 0 баллов. Ответ с исправлениями оценивается как неверный.</w:t>
            </w:r>
          </w:p>
        </w:tc>
      </w:tr>
      <w:tr w:rsidR="002A2F73" w14:paraId="6627EA18" w14:textId="77777777" w:rsidTr="002A2F73">
        <w:tc>
          <w:tcPr>
            <w:tcW w:w="9571" w:type="dxa"/>
            <w:gridSpan w:val="3"/>
            <w:vAlign w:val="center"/>
          </w:tcPr>
          <w:p w14:paraId="0729B596" w14:textId="7F3FC302" w:rsidR="002A2F73" w:rsidRDefault="002A2F73" w:rsidP="005B57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Максимальная оценка за гр</w:t>
            </w:r>
            <w:r w:rsidR="0087746B">
              <w:rPr>
                <w:rFonts w:ascii="Times New Roman" w:hAnsi="Times New Roman" w:cs="Times New Roman"/>
                <w:i/>
                <w:sz w:val="24"/>
                <w:szCs w:val="24"/>
              </w:rPr>
              <w:t>уппу заданий №23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Pr="005102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балла</w:t>
            </w:r>
          </w:p>
        </w:tc>
      </w:tr>
      <w:tr w:rsidR="002A2F73" w14:paraId="4B6AF589" w14:textId="77777777" w:rsidTr="002A2F73">
        <w:tc>
          <w:tcPr>
            <w:tcW w:w="1526" w:type="dxa"/>
            <w:vAlign w:val="center"/>
          </w:tcPr>
          <w:p w14:paraId="244C9A2C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9C362B3" w14:textId="2E405604" w:rsidR="002A2F73" w:rsidRDefault="002A2F73" w:rsidP="002A2F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9764FF">
              <w:rPr>
                <w:rFonts w:ascii="Times New Roman" w:hAnsi="Times New Roman" w:cs="Times New Roman"/>
              </w:rPr>
              <w:t xml:space="preserve"> </w:t>
            </w:r>
            <w:r w:rsidR="00A92C3B" w:rsidRPr="009764FF">
              <w:rPr>
                <w:rFonts w:ascii="Times New Roman" w:hAnsi="Times New Roman" w:cs="Times New Roman"/>
              </w:rPr>
              <w:t>Заслуженный мастер спорта России (ЗМС)</w:t>
            </w:r>
          </w:p>
          <w:p w14:paraId="47AE4944" w14:textId="77777777" w:rsidR="002A2F73" w:rsidRDefault="002A2F73" w:rsidP="002A2F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9764FF">
              <w:rPr>
                <w:rFonts w:ascii="Times New Roman" w:hAnsi="Times New Roman" w:cs="Times New Roman"/>
              </w:rPr>
              <w:t xml:space="preserve">Мастер спорта России международного класса (МСМК): Гроссмейстер России </w:t>
            </w:r>
          </w:p>
          <w:p w14:paraId="466B53AE" w14:textId="0A7E66F4" w:rsidR="002A2F73" w:rsidRPr="00E91929" w:rsidRDefault="002A2F73" w:rsidP="00A92C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A92C3B" w:rsidRPr="009764FF">
              <w:rPr>
                <w:rFonts w:ascii="Times New Roman" w:hAnsi="Times New Roman" w:cs="Times New Roman"/>
              </w:rPr>
              <w:t>Мастер спорта России (МС)</w:t>
            </w:r>
          </w:p>
        </w:tc>
        <w:tc>
          <w:tcPr>
            <w:tcW w:w="4927" w:type="dxa"/>
          </w:tcPr>
          <w:p w14:paraId="1E76146D" w14:textId="77777777" w:rsidR="002A2F73" w:rsidRPr="00E91929" w:rsidRDefault="002A2F73" w:rsidP="003C5EB1">
            <w:pPr>
              <w:pStyle w:val="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Полный, верный ответ оценивается в 3,0 балла. </w:t>
            </w:r>
            <w:r w:rsidRPr="00E91929">
              <w:rPr>
                <w:color w:val="000000"/>
                <w:sz w:val="22"/>
                <w:szCs w:val="22"/>
                <w:lang w:eastAsia="ru-RU" w:bidi="ru-RU"/>
              </w:rPr>
              <w:t xml:space="preserve">Если ответ 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>неверный или нарушена последовательность,</w:t>
            </w:r>
            <w:r w:rsidRPr="00E91929">
              <w:rPr>
                <w:color w:val="000000"/>
                <w:sz w:val="22"/>
                <w:szCs w:val="22"/>
                <w:lang w:eastAsia="ru-RU" w:bidi="ru-RU"/>
              </w:rPr>
              <w:t xml:space="preserve"> то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r w:rsidRPr="00E91929">
              <w:rPr>
                <w:color w:val="000000"/>
                <w:sz w:val="22"/>
                <w:szCs w:val="22"/>
                <w:lang w:eastAsia="ru-RU" w:bidi="ru-RU"/>
              </w:rPr>
              <w:t>– 0 баллов.</w:t>
            </w:r>
          </w:p>
          <w:p w14:paraId="32FA67C0" w14:textId="77777777" w:rsidR="002A2F73" w:rsidRDefault="002A2F73" w:rsidP="003C5E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F73" w14:paraId="1F3B5F93" w14:textId="77777777" w:rsidTr="002A2F73">
        <w:tc>
          <w:tcPr>
            <w:tcW w:w="9571" w:type="dxa"/>
            <w:gridSpan w:val="3"/>
            <w:vAlign w:val="center"/>
          </w:tcPr>
          <w:p w14:paraId="615A58DE" w14:textId="2A192146" w:rsidR="002A2F73" w:rsidRDefault="002A2F73" w:rsidP="00A92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Максималь</w:t>
            </w:r>
            <w:r w:rsidR="00A92C3B">
              <w:rPr>
                <w:rFonts w:ascii="Times New Roman" w:hAnsi="Times New Roman" w:cs="Times New Roman"/>
                <w:i/>
                <w:sz w:val="24"/>
                <w:szCs w:val="24"/>
              </w:rPr>
              <w:t>ная оценка за группу заданий №24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</w:t>
            </w:r>
            <w:r w:rsidRPr="007512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балл</w:t>
            </w:r>
            <w:r w:rsidR="00A92C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</w:p>
        </w:tc>
      </w:tr>
      <w:tr w:rsidR="002A2F73" w14:paraId="2847D567" w14:textId="77777777" w:rsidTr="002A2F73">
        <w:tc>
          <w:tcPr>
            <w:tcW w:w="1526" w:type="dxa"/>
            <w:vAlign w:val="center"/>
          </w:tcPr>
          <w:p w14:paraId="43CE4E4A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CD3827B" w14:textId="3FA7B18C" w:rsidR="00A92C3B" w:rsidRPr="00342FDC" w:rsidRDefault="002A2F73" w:rsidP="00A92C3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92C3B" w:rsidRPr="00342FDC">
              <w:rPr>
                <w:rFonts w:ascii="Times New Roman" w:hAnsi="Times New Roman" w:cs="Times New Roman"/>
                <w:b/>
                <w:bCs/>
              </w:rPr>
              <w:t>ОБОРОТ НАЗАД В УПОРЕ</w:t>
            </w:r>
            <w:r w:rsidR="00A92C3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92C3B" w:rsidRPr="00342FDC">
              <w:rPr>
                <w:rFonts w:ascii="Times New Roman" w:hAnsi="Times New Roman" w:cs="Times New Roman"/>
                <w:b/>
                <w:bCs/>
              </w:rPr>
              <w:t xml:space="preserve"> (или из упора – оборот назад)</w:t>
            </w:r>
          </w:p>
          <w:p w14:paraId="5C9E3616" w14:textId="2AC0C08D" w:rsidR="002A2F73" w:rsidRDefault="002A2F73" w:rsidP="00A01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</w:tcPr>
          <w:p w14:paraId="3C8DD597" w14:textId="77777777" w:rsidR="002A2F73" w:rsidRDefault="002A2F73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Правильный ответ оценивается в 2 балла, неправильный или с ошибками и исправлениями – 0 баллов.</w:t>
            </w:r>
          </w:p>
        </w:tc>
      </w:tr>
      <w:tr w:rsidR="002A2F73" w14:paraId="3825B6D1" w14:textId="77777777" w:rsidTr="002A2F73">
        <w:tc>
          <w:tcPr>
            <w:tcW w:w="9571" w:type="dxa"/>
            <w:gridSpan w:val="3"/>
            <w:vAlign w:val="center"/>
          </w:tcPr>
          <w:p w14:paraId="66D29832" w14:textId="51A2B452" w:rsidR="002A2F73" w:rsidRDefault="002A2F73" w:rsidP="00A92C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Максимальная оценка за группу заданий №2</w:t>
            </w:r>
            <w:r w:rsidR="00A92C3B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Pr="00A01A6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балла</w:t>
            </w:r>
          </w:p>
        </w:tc>
      </w:tr>
      <w:tr w:rsidR="002A2F73" w14:paraId="7C2E2C31" w14:textId="77777777" w:rsidTr="002A2F73">
        <w:tc>
          <w:tcPr>
            <w:tcW w:w="1526" w:type="dxa"/>
            <w:vAlign w:val="center"/>
          </w:tcPr>
          <w:p w14:paraId="19E3450C" w14:textId="77777777" w:rsidR="002A2F73" w:rsidRPr="006F33CD" w:rsidRDefault="002A2F73" w:rsidP="006F33CD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EDC9E06" w14:textId="77777777" w:rsidR="002A2F73" w:rsidRDefault="002A2F73" w:rsidP="00D96CA5">
            <w:pPr>
              <w:tabs>
                <w:tab w:val="left" w:pos="1350"/>
              </w:tabs>
              <w:rPr>
                <w:rFonts w:ascii="Times New Roman" w:hAnsi="Times New Roman" w:cs="Times New Roman"/>
              </w:rPr>
            </w:pPr>
          </w:p>
          <w:p w14:paraId="30A71CA7" w14:textId="77777777" w:rsidR="002A2F73" w:rsidRPr="00D96CA5" w:rsidRDefault="002A2F73" w:rsidP="002A2F73">
            <w:pPr>
              <w:pStyle w:val="a5"/>
              <w:numPr>
                <w:ilvl w:val="0"/>
                <w:numId w:val="2"/>
              </w:numPr>
              <w:tabs>
                <w:tab w:val="left" w:pos="1350"/>
              </w:tabs>
              <w:rPr>
                <w:rFonts w:ascii="Times New Roman" w:hAnsi="Times New Roman" w:cs="Times New Roman"/>
              </w:rPr>
            </w:pPr>
            <w:r w:rsidRPr="00D96CA5">
              <w:rPr>
                <w:rFonts w:ascii="Times New Roman" w:hAnsi="Times New Roman" w:cs="Times New Roman"/>
              </w:rPr>
              <w:t>Отжимания</w:t>
            </w:r>
          </w:p>
          <w:p w14:paraId="16030FA8" w14:textId="77777777" w:rsidR="002A2F73" w:rsidRPr="00D96CA5" w:rsidRDefault="002A2F73" w:rsidP="002A2F73">
            <w:pPr>
              <w:pStyle w:val="a5"/>
              <w:numPr>
                <w:ilvl w:val="0"/>
                <w:numId w:val="2"/>
              </w:numPr>
              <w:tabs>
                <w:tab w:val="left" w:pos="1350"/>
              </w:tabs>
              <w:rPr>
                <w:rFonts w:ascii="Times New Roman" w:hAnsi="Times New Roman" w:cs="Times New Roman"/>
              </w:rPr>
            </w:pPr>
            <w:r w:rsidRPr="00D96CA5">
              <w:rPr>
                <w:rFonts w:ascii="Times New Roman" w:hAnsi="Times New Roman" w:cs="Times New Roman"/>
              </w:rPr>
              <w:t>Координационные</w:t>
            </w:r>
          </w:p>
          <w:p w14:paraId="0E7C6378" w14:textId="77777777" w:rsidR="002A2F73" w:rsidRPr="00D96CA5" w:rsidRDefault="002A2F73" w:rsidP="002A2F73">
            <w:pPr>
              <w:pStyle w:val="a5"/>
              <w:numPr>
                <w:ilvl w:val="0"/>
                <w:numId w:val="2"/>
              </w:numPr>
              <w:tabs>
                <w:tab w:val="left" w:pos="1350"/>
              </w:tabs>
              <w:rPr>
                <w:rFonts w:ascii="Times New Roman" w:hAnsi="Times New Roman" w:cs="Times New Roman"/>
              </w:rPr>
            </w:pPr>
            <w:r w:rsidRPr="00D96CA5">
              <w:rPr>
                <w:rFonts w:ascii="Times New Roman" w:hAnsi="Times New Roman" w:cs="Times New Roman"/>
              </w:rPr>
              <w:t>Скакалка</w:t>
            </w:r>
          </w:p>
          <w:p w14:paraId="5500B85A" w14:textId="77777777" w:rsidR="002A2F73" w:rsidRPr="00D96CA5" w:rsidRDefault="002A2F73" w:rsidP="002A2F73">
            <w:pPr>
              <w:pStyle w:val="a5"/>
              <w:numPr>
                <w:ilvl w:val="0"/>
                <w:numId w:val="2"/>
              </w:numPr>
              <w:tabs>
                <w:tab w:val="left" w:pos="1350"/>
              </w:tabs>
              <w:rPr>
                <w:rFonts w:ascii="Times New Roman" w:hAnsi="Times New Roman" w:cs="Times New Roman"/>
              </w:rPr>
            </w:pPr>
            <w:r w:rsidRPr="00D96CA5">
              <w:rPr>
                <w:rFonts w:ascii="Times New Roman" w:hAnsi="Times New Roman" w:cs="Times New Roman"/>
              </w:rPr>
              <w:t>Челночный</w:t>
            </w:r>
          </w:p>
          <w:p w14:paraId="17AD32A8" w14:textId="77777777" w:rsidR="002A2F73" w:rsidRPr="00D96CA5" w:rsidRDefault="002A2F73" w:rsidP="002A2F73">
            <w:pPr>
              <w:pStyle w:val="a5"/>
              <w:numPr>
                <w:ilvl w:val="0"/>
                <w:numId w:val="2"/>
              </w:numPr>
              <w:tabs>
                <w:tab w:val="left" w:pos="1350"/>
              </w:tabs>
              <w:rPr>
                <w:rFonts w:ascii="Times New Roman" w:hAnsi="Times New Roman" w:cs="Times New Roman"/>
              </w:rPr>
            </w:pPr>
            <w:r w:rsidRPr="00D96CA5">
              <w:rPr>
                <w:rFonts w:ascii="Times New Roman" w:hAnsi="Times New Roman" w:cs="Times New Roman"/>
              </w:rPr>
              <w:t>Строй</w:t>
            </w:r>
          </w:p>
          <w:p w14:paraId="6A7D2854" w14:textId="77777777" w:rsidR="002A2F73" w:rsidRPr="00D96CA5" w:rsidRDefault="002A2F73" w:rsidP="002A2F73">
            <w:pPr>
              <w:pStyle w:val="a5"/>
              <w:numPr>
                <w:ilvl w:val="0"/>
                <w:numId w:val="2"/>
              </w:numPr>
              <w:tabs>
                <w:tab w:val="left" w:pos="1350"/>
              </w:tabs>
              <w:rPr>
                <w:rFonts w:ascii="Times New Roman" w:hAnsi="Times New Roman" w:cs="Times New Roman"/>
              </w:rPr>
            </w:pPr>
            <w:r w:rsidRPr="00D96CA5">
              <w:rPr>
                <w:rFonts w:ascii="Times New Roman" w:hAnsi="Times New Roman" w:cs="Times New Roman"/>
              </w:rPr>
              <w:t>Подтягивание</w:t>
            </w:r>
          </w:p>
          <w:p w14:paraId="5E80FB6D" w14:textId="77777777" w:rsidR="002A2F73" w:rsidRPr="00D96CA5" w:rsidRDefault="002A2F73" w:rsidP="002A2F73">
            <w:pPr>
              <w:pStyle w:val="a5"/>
              <w:numPr>
                <w:ilvl w:val="0"/>
                <w:numId w:val="2"/>
              </w:numPr>
              <w:tabs>
                <w:tab w:val="left" w:pos="1350"/>
              </w:tabs>
              <w:rPr>
                <w:rFonts w:ascii="Times New Roman" w:hAnsi="Times New Roman" w:cs="Times New Roman"/>
              </w:rPr>
            </w:pPr>
            <w:r w:rsidRPr="00D96CA5">
              <w:rPr>
                <w:rFonts w:ascii="Times New Roman" w:hAnsi="Times New Roman" w:cs="Times New Roman"/>
              </w:rPr>
              <w:t xml:space="preserve">Прыжок </w:t>
            </w:r>
          </w:p>
          <w:p w14:paraId="7C9EB0D6" w14:textId="25E6AD7F" w:rsidR="002A2F73" w:rsidRPr="002A2F73" w:rsidRDefault="002A2F73" w:rsidP="002A2F73">
            <w:pPr>
              <w:pStyle w:val="a5"/>
              <w:numPr>
                <w:ilvl w:val="0"/>
                <w:numId w:val="2"/>
              </w:numPr>
              <w:tabs>
                <w:tab w:val="left" w:pos="135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</w:t>
            </w:r>
            <w:r w:rsidRPr="00D96CA5">
              <w:rPr>
                <w:rFonts w:ascii="Times New Roman" w:hAnsi="Times New Roman" w:cs="Times New Roman"/>
              </w:rPr>
              <w:t>вновесие</w:t>
            </w:r>
          </w:p>
        </w:tc>
        <w:tc>
          <w:tcPr>
            <w:tcW w:w="4927" w:type="dxa"/>
          </w:tcPr>
          <w:p w14:paraId="6EF305B0" w14:textId="77777777" w:rsidR="002A2F73" w:rsidRPr="00981C2D" w:rsidRDefault="002A2F73" w:rsidP="00981C2D">
            <w:pPr>
              <w:pStyle w:val="1"/>
              <w:jc w:val="both"/>
              <w:rPr>
                <w:color w:val="1C1C1C"/>
                <w:sz w:val="22"/>
                <w:szCs w:val="22"/>
                <w:lang w:eastAsia="ru-RU" w:bidi="ru-RU"/>
              </w:rPr>
            </w:pPr>
            <w:r w:rsidRPr="00E91929">
              <w:rPr>
                <w:color w:val="1C1C1C"/>
                <w:sz w:val="22"/>
                <w:szCs w:val="22"/>
                <w:lang w:eastAsia="ru-RU" w:bidi="ru-RU"/>
              </w:rPr>
              <w:t xml:space="preserve">Каждый правильный ответ оценивается в </w:t>
            </w:r>
            <w:r w:rsidRPr="00E91929">
              <w:rPr>
                <w:b/>
                <w:color w:val="1C1C1C"/>
                <w:sz w:val="22"/>
                <w:szCs w:val="22"/>
                <w:lang w:eastAsia="ru-RU" w:bidi="ru-RU"/>
              </w:rPr>
              <w:t>1 балл</w:t>
            </w:r>
            <w:r w:rsidRPr="00E91929">
              <w:rPr>
                <w:color w:val="1C1C1C"/>
                <w:sz w:val="22"/>
                <w:szCs w:val="22"/>
                <w:lang w:eastAsia="ru-RU" w:bidi="ru-RU"/>
              </w:rPr>
              <w:t xml:space="preserve">, неправильный - </w:t>
            </w:r>
            <w:r w:rsidRPr="00E91929">
              <w:rPr>
                <w:b/>
                <w:color w:val="1C1C1C"/>
                <w:sz w:val="22"/>
                <w:szCs w:val="22"/>
                <w:lang w:eastAsia="ru-RU" w:bidi="ru-RU"/>
              </w:rPr>
              <w:t>0 баллов</w:t>
            </w:r>
            <w:r w:rsidRPr="00E91929">
              <w:rPr>
                <w:color w:val="1C1C1C"/>
                <w:sz w:val="22"/>
                <w:szCs w:val="22"/>
                <w:lang w:eastAsia="ru-RU" w:bidi="ru-RU"/>
              </w:rPr>
              <w:t>.</w:t>
            </w:r>
          </w:p>
        </w:tc>
      </w:tr>
      <w:tr w:rsidR="002A2F73" w14:paraId="1EC0EDAF" w14:textId="77777777" w:rsidTr="002A2F73">
        <w:tc>
          <w:tcPr>
            <w:tcW w:w="9571" w:type="dxa"/>
            <w:gridSpan w:val="3"/>
            <w:vAlign w:val="center"/>
          </w:tcPr>
          <w:p w14:paraId="12624C5D" w14:textId="4328B1B3" w:rsidR="002A2F73" w:rsidRDefault="002A2F73" w:rsidP="00D9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Максималь</w:t>
            </w:r>
            <w:r w:rsidR="00A92C3B">
              <w:rPr>
                <w:rFonts w:ascii="Times New Roman" w:hAnsi="Times New Roman" w:cs="Times New Roman"/>
                <w:i/>
                <w:sz w:val="24"/>
                <w:szCs w:val="24"/>
              </w:rPr>
              <w:t>ная оценка за группу заданий №26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Pr="00D96C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баллов</w:t>
            </w:r>
          </w:p>
        </w:tc>
      </w:tr>
    </w:tbl>
    <w:p w14:paraId="0A54BF80" w14:textId="77777777" w:rsidR="00114649" w:rsidRDefault="00114649" w:rsidP="002A2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оценка выполненных заданий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93"/>
        <w:gridCol w:w="2052"/>
      </w:tblGrid>
      <w:tr w:rsidR="00114649" w14:paraId="2E965E9F" w14:textId="77777777" w:rsidTr="00A8490E">
        <w:tc>
          <w:tcPr>
            <w:tcW w:w="7293" w:type="dxa"/>
          </w:tcPr>
          <w:p w14:paraId="70433A7C" w14:textId="30A5AC7C" w:rsidR="00114649" w:rsidRDefault="00114649" w:rsidP="00A92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в закрытой группе №№ 1-1</w:t>
            </w:r>
            <w:r w:rsidR="00A92C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52" w:type="dxa"/>
          </w:tcPr>
          <w:p w14:paraId="5E278E99" w14:textId="2378EE18" w:rsidR="00114649" w:rsidRDefault="00114649" w:rsidP="00A92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2C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баллов</w:t>
            </w:r>
          </w:p>
        </w:tc>
      </w:tr>
      <w:tr w:rsidR="00114649" w14:paraId="7CE271F3" w14:textId="77777777" w:rsidTr="00A8490E">
        <w:tc>
          <w:tcPr>
            <w:tcW w:w="7293" w:type="dxa"/>
          </w:tcPr>
          <w:p w14:paraId="59B8C7D6" w14:textId="091EF586" w:rsidR="00114649" w:rsidRDefault="00114649" w:rsidP="00A92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в открытой группе №№ 1</w:t>
            </w:r>
            <w:r w:rsidR="00A92C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96CA5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 w:rsidR="00A92C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2" w:type="dxa"/>
          </w:tcPr>
          <w:p w14:paraId="20D740EC" w14:textId="0F66A489" w:rsidR="00114649" w:rsidRDefault="00A92C3B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14649">
              <w:rPr>
                <w:rFonts w:ascii="Times New Roman" w:hAnsi="Times New Roman" w:cs="Times New Roman"/>
                <w:sz w:val="24"/>
                <w:szCs w:val="24"/>
              </w:rPr>
              <w:t>,0 баллов</w:t>
            </w:r>
          </w:p>
        </w:tc>
      </w:tr>
      <w:tr w:rsidR="00114649" w14:paraId="2ED4CA23" w14:textId="77777777" w:rsidTr="00A8490E">
        <w:tc>
          <w:tcPr>
            <w:tcW w:w="7293" w:type="dxa"/>
          </w:tcPr>
          <w:p w14:paraId="163A7DC7" w14:textId="22F3CEC3" w:rsidR="00114649" w:rsidRDefault="00114649" w:rsidP="00A92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соответствие (сопоставление) понятий и определений №</w:t>
            </w:r>
            <w:r w:rsidR="00D96C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2C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2" w:type="dxa"/>
          </w:tcPr>
          <w:p w14:paraId="5CF7F091" w14:textId="77777777" w:rsidR="00114649" w:rsidRDefault="00D96CA5" w:rsidP="00D96C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E4D47">
              <w:rPr>
                <w:rFonts w:ascii="Times New Roman" w:hAnsi="Times New Roman" w:cs="Times New Roman"/>
                <w:sz w:val="24"/>
                <w:szCs w:val="24"/>
              </w:rPr>
              <w:t>,0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50AE" w14:paraId="1A03B163" w14:textId="77777777" w:rsidTr="00A8490E">
        <w:tc>
          <w:tcPr>
            <w:tcW w:w="7293" w:type="dxa"/>
          </w:tcPr>
          <w:p w14:paraId="345B63ED" w14:textId="59453C67" w:rsidR="001E50AE" w:rsidRDefault="001E50AE" w:rsidP="00A92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процессуально</w:t>
            </w:r>
            <w:r w:rsidR="00D96CA5">
              <w:rPr>
                <w:rFonts w:ascii="Times New Roman" w:hAnsi="Times New Roman" w:cs="Times New Roman"/>
                <w:sz w:val="24"/>
                <w:szCs w:val="24"/>
              </w:rPr>
              <w:t>го или алгоритмического толка №2</w:t>
            </w:r>
            <w:r w:rsidR="00A92C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2" w:type="dxa"/>
          </w:tcPr>
          <w:p w14:paraId="31155251" w14:textId="77777777" w:rsidR="001E50AE" w:rsidRDefault="001E50AE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 балла</w:t>
            </w:r>
          </w:p>
        </w:tc>
      </w:tr>
      <w:tr w:rsidR="001E50AE" w14:paraId="75EDC4B8" w14:textId="77777777" w:rsidTr="00A8490E">
        <w:tc>
          <w:tcPr>
            <w:tcW w:w="7293" w:type="dxa"/>
          </w:tcPr>
          <w:p w14:paraId="1AB8F324" w14:textId="1F2EDE69" w:rsidR="001E50AE" w:rsidRDefault="001E50AE" w:rsidP="00A92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в форме, предполагающей перечисление известных фактов, характеристик, движений №</w:t>
            </w:r>
            <w:r w:rsidR="00B40F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2C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2" w:type="dxa"/>
          </w:tcPr>
          <w:p w14:paraId="44546D31" w14:textId="77777777" w:rsidR="001E50AE" w:rsidRDefault="00B40F3F" w:rsidP="00B40F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E50AE">
              <w:rPr>
                <w:rFonts w:ascii="Times New Roman" w:hAnsi="Times New Roman" w:cs="Times New Roman"/>
                <w:sz w:val="24"/>
                <w:szCs w:val="24"/>
              </w:rPr>
              <w:t>,0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14649" w14:paraId="1AC470A8" w14:textId="77777777" w:rsidTr="00A8490E">
        <w:tc>
          <w:tcPr>
            <w:tcW w:w="7293" w:type="dxa"/>
          </w:tcPr>
          <w:p w14:paraId="3DA0B178" w14:textId="672369B9" w:rsidR="00114649" w:rsidRDefault="00114649" w:rsidP="00A92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с иллюстрациями или графическими изображениями двигательных действий  №</w:t>
            </w:r>
            <w:r w:rsidR="005234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2C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52" w:type="dxa"/>
          </w:tcPr>
          <w:p w14:paraId="58C50E5A" w14:textId="77777777" w:rsidR="00114649" w:rsidRDefault="00B6261B" w:rsidP="00B40F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E4D47">
              <w:rPr>
                <w:rFonts w:ascii="Times New Roman" w:hAnsi="Times New Roman" w:cs="Times New Roman"/>
                <w:sz w:val="24"/>
                <w:szCs w:val="24"/>
              </w:rPr>
              <w:t>,0 балл</w:t>
            </w:r>
            <w:r w:rsidR="00B40F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50AE" w14:paraId="671E9D6D" w14:textId="77777777" w:rsidTr="00A8490E">
        <w:tc>
          <w:tcPr>
            <w:tcW w:w="7293" w:type="dxa"/>
          </w:tcPr>
          <w:p w14:paraId="7D22AE53" w14:textId="75BF6CB8" w:rsidR="001E50AE" w:rsidRDefault="00B40F3F" w:rsidP="00A92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Задание-кроссворд №2</w:t>
            </w:r>
            <w:r w:rsidR="00A92C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52" w:type="dxa"/>
          </w:tcPr>
          <w:p w14:paraId="3686A96D" w14:textId="77777777" w:rsidR="001E50AE" w:rsidRDefault="00B40F3F" w:rsidP="006F33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23486">
              <w:rPr>
                <w:rFonts w:ascii="Times New Roman" w:hAnsi="Times New Roman" w:cs="Times New Roman"/>
                <w:sz w:val="24"/>
                <w:szCs w:val="24"/>
              </w:rPr>
              <w:t>,0 баллов</w:t>
            </w:r>
          </w:p>
        </w:tc>
      </w:tr>
    </w:tbl>
    <w:p w14:paraId="7F145716" w14:textId="77777777" w:rsidR="00085FAB" w:rsidRDefault="00085FAB" w:rsidP="00A8490E">
      <w:pPr>
        <w:pStyle w:val="1"/>
        <w:rPr>
          <w:b/>
          <w:sz w:val="22"/>
          <w:szCs w:val="22"/>
        </w:rPr>
      </w:pPr>
    </w:p>
    <w:p w14:paraId="6E48FE99" w14:textId="77777777" w:rsidR="00A8490E" w:rsidRPr="00E91929" w:rsidRDefault="00A8490E" w:rsidP="00A8490E">
      <w:pPr>
        <w:pStyle w:val="1"/>
        <w:rPr>
          <w:b/>
          <w:sz w:val="22"/>
          <w:szCs w:val="22"/>
        </w:rPr>
      </w:pPr>
      <w:bookmarkStart w:id="0" w:name="_GoBack"/>
      <w:bookmarkEnd w:id="0"/>
      <w:r w:rsidRPr="00E91929">
        <w:rPr>
          <w:b/>
          <w:sz w:val="22"/>
          <w:szCs w:val="22"/>
        </w:rPr>
        <w:t>Максим</w:t>
      </w:r>
      <w:r>
        <w:rPr>
          <w:b/>
          <w:sz w:val="22"/>
          <w:szCs w:val="22"/>
        </w:rPr>
        <w:t xml:space="preserve">ально возможная сумма - всего 45 баллов </w:t>
      </w:r>
      <w:r w:rsidRPr="00E91929">
        <w:rPr>
          <w:sz w:val="22"/>
          <w:szCs w:val="22"/>
        </w:rPr>
        <w:t>(за ответы на вопросы)</w:t>
      </w:r>
    </w:p>
    <w:p w14:paraId="00FF6BB2" w14:textId="77777777" w:rsidR="00D55538" w:rsidRDefault="00D55538" w:rsidP="006F33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5FAB">
        <w:rPr>
          <w:rFonts w:ascii="Times New Roman" w:hAnsi="Times New Roman" w:cs="Times New Roman"/>
          <w:b/>
          <w:sz w:val="24"/>
          <w:szCs w:val="24"/>
        </w:rPr>
        <w:t>Максимальный зачётный бал теоретико-методического задания 20 баллов</w:t>
      </w:r>
      <w:r>
        <w:rPr>
          <w:rFonts w:ascii="Times New Roman" w:hAnsi="Times New Roman" w:cs="Times New Roman"/>
          <w:sz w:val="24"/>
          <w:szCs w:val="24"/>
        </w:rPr>
        <w:t xml:space="preserve"> из 100 балов всех видов испытаний олимпиады.</w:t>
      </w:r>
    </w:p>
    <w:p w14:paraId="7F69826A" w14:textId="77777777" w:rsidR="0082145D" w:rsidRPr="00E91929" w:rsidRDefault="0082145D" w:rsidP="0082145D">
      <w:pPr>
        <w:pStyle w:val="1"/>
        <w:rPr>
          <w:sz w:val="22"/>
          <w:szCs w:val="22"/>
        </w:rPr>
      </w:pPr>
      <w:r w:rsidRPr="00E91929">
        <w:rPr>
          <w:sz w:val="22"/>
          <w:szCs w:val="22"/>
        </w:rPr>
        <w:t xml:space="preserve">Итоги испытания оцениваются по формуле: </w:t>
      </w:r>
    </w:p>
    <w:p w14:paraId="0DBD08EF" w14:textId="77777777" w:rsidR="0082145D" w:rsidRPr="00E91929" w:rsidRDefault="0082145D" w:rsidP="0082145D">
      <w:pPr>
        <w:pStyle w:val="1"/>
        <w:rPr>
          <w:sz w:val="22"/>
          <w:szCs w:val="22"/>
        </w:rPr>
      </w:pPr>
      <w:r w:rsidRPr="00E91929">
        <w:rPr>
          <w:noProof/>
          <w:sz w:val="22"/>
          <w:szCs w:val="22"/>
          <w:lang w:eastAsia="ru-RU"/>
        </w:rPr>
        <w:drawing>
          <wp:anchor distT="0" distB="0" distL="114300" distR="114300" simplePos="0" relativeHeight="251659264" behindDoc="1" locked="0" layoutInCell="1" allowOverlap="1" wp14:anchorId="7EE8579F" wp14:editId="3276642D">
            <wp:simplePos x="0" y="0"/>
            <wp:positionH relativeFrom="column">
              <wp:posOffset>1704975</wp:posOffset>
            </wp:positionH>
            <wp:positionV relativeFrom="paragraph">
              <wp:posOffset>102235</wp:posOffset>
            </wp:positionV>
            <wp:extent cx="1115695" cy="524510"/>
            <wp:effectExtent l="0" t="0" r="8255" b="8890"/>
            <wp:wrapTight wrapText="bothSides">
              <wp:wrapPolygon edited="0">
                <wp:start x="8851" y="0"/>
                <wp:lineTo x="1106" y="7845"/>
                <wp:lineTo x="369" y="9414"/>
                <wp:lineTo x="0" y="14121"/>
                <wp:lineTo x="369" y="15690"/>
                <wp:lineTo x="12908" y="21182"/>
                <wp:lineTo x="17703" y="21182"/>
                <wp:lineTo x="18441" y="15690"/>
                <wp:lineTo x="21391" y="13337"/>
                <wp:lineTo x="21391" y="0"/>
                <wp:lineTo x="885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0C6602" w14:textId="77777777" w:rsidR="0082145D" w:rsidRPr="00E91929" w:rsidRDefault="0082145D" w:rsidP="0082145D">
      <w:pPr>
        <w:pStyle w:val="1"/>
        <w:rPr>
          <w:sz w:val="22"/>
          <w:szCs w:val="22"/>
        </w:rPr>
      </w:pPr>
    </w:p>
    <w:p w14:paraId="7EB22281" w14:textId="77777777" w:rsidR="0082145D" w:rsidRPr="00E91929" w:rsidRDefault="0082145D" w:rsidP="0082145D">
      <w:pPr>
        <w:pStyle w:val="1"/>
        <w:tabs>
          <w:tab w:val="left" w:pos="2310"/>
        </w:tabs>
        <w:rPr>
          <w:sz w:val="22"/>
          <w:szCs w:val="22"/>
        </w:rPr>
      </w:pPr>
      <w:r w:rsidRPr="00E91929">
        <w:rPr>
          <w:sz w:val="22"/>
          <w:szCs w:val="22"/>
        </w:rPr>
        <w:tab/>
      </w:r>
      <w:r w:rsidRPr="00E91929">
        <w:rPr>
          <w:sz w:val="22"/>
          <w:szCs w:val="22"/>
        </w:rPr>
        <w:tab/>
        <w:t>, где</w:t>
      </w:r>
    </w:p>
    <w:p w14:paraId="12E2AF85" w14:textId="77777777" w:rsidR="0082145D" w:rsidRPr="00E91929" w:rsidRDefault="0082145D" w:rsidP="0082145D">
      <w:pPr>
        <w:pStyle w:val="1"/>
        <w:rPr>
          <w:sz w:val="22"/>
          <w:szCs w:val="22"/>
        </w:rPr>
      </w:pPr>
    </w:p>
    <w:p w14:paraId="1D743026" w14:textId="77777777" w:rsidR="0082145D" w:rsidRPr="00E91929" w:rsidRDefault="0082145D" w:rsidP="0082145D">
      <w:pPr>
        <w:pStyle w:val="1"/>
        <w:jc w:val="both"/>
        <w:rPr>
          <w:sz w:val="22"/>
          <w:szCs w:val="22"/>
        </w:rPr>
      </w:pPr>
      <w:r w:rsidRPr="00E91929">
        <w:rPr>
          <w:i/>
          <w:iCs/>
          <w:sz w:val="22"/>
          <w:szCs w:val="22"/>
          <w:lang w:val="en-US" w:bidi="en-US"/>
        </w:rPr>
        <w:t>Xi</w:t>
      </w:r>
      <w:r w:rsidRPr="00E91929">
        <w:rPr>
          <w:i/>
          <w:iCs/>
          <w:sz w:val="22"/>
          <w:szCs w:val="22"/>
        </w:rPr>
        <w:t>-</w:t>
      </w:r>
      <w:r w:rsidRPr="00E91929">
        <w:rPr>
          <w:sz w:val="22"/>
          <w:szCs w:val="22"/>
        </w:rPr>
        <w:t xml:space="preserve"> зачётный балл </w:t>
      </w:r>
      <w:proofErr w:type="spellStart"/>
      <w:r w:rsidRPr="00E91929">
        <w:rPr>
          <w:i/>
          <w:iCs/>
          <w:sz w:val="22"/>
          <w:szCs w:val="22"/>
          <w:lang w:val="en-US" w:bidi="en-US"/>
        </w:rPr>
        <w:t>i</w:t>
      </w:r>
      <w:proofErr w:type="spellEnd"/>
      <w:r w:rsidRPr="00E91929">
        <w:rPr>
          <w:sz w:val="22"/>
          <w:szCs w:val="22"/>
        </w:rPr>
        <w:t>-го участника;</w:t>
      </w:r>
    </w:p>
    <w:p w14:paraId="0D67E971" w14:textId="77777777" w:rsidR="0082145D" w:rsidRPr="00E91929" w:rsidRDefault="0082145D" w:rsidP="0082145D">
      <w:pPr>
        <w:pStyle w:val="1"/>
        <w:jc w:val="both"/>
        <w:rPr>
          <w:sz w:val="22"/>
          <w:szCs w:val="22"/>
        </w:rPr>
      </w:pPr>
      <w:r w:rsidRPr="00E91929">
        <w:rPr>
          <w:i/>
          <w:iCs/>
          <w:sz w:val="22"/>
          <w:szCs w:val="22"/>
        </w:rPr>
        <w:t>К</w:t>
      </w:r>
      <w:r w:rsidRPr="00E91929">
        <w:rPr>
          <w:sz w:val="22"/>
          <w:szCs w:val="22"/>
        </w:rPr>
        <w:t xml:space="preserve"> - максимально возможный зачётный балл в конкретном задании (по регламенту);</w:t>
      </w:r>
    </w:p>
    <w:p w14:paraId="66733A0A" w14:textId="77777777" w:rsidR="0082145D" w:rsidRPr="00E91929" w:rsidRDefault="0082145D" w:rsidP="0082145D">
      <w:pPr>
        <w:pStyle w:val="1"/>
        <w:jc w:val="both"/>
        <w:rPr>
          <w:sz w:val="22"/>
          <w:szCs w:val="22"/>
        </w:rPr>
      </w:pPr>
      <w:r w:rsidRPr="00E91929">
        <w:rPr>
          <w:i/>
          <w:iCs/>
          <w:sz w:val="22"/>
          <w:szCs w:val="22"/>
          <w:lang w:val="en-US" w:bidi="en-US"/>
        </w:rPr>
        <w:t>Ni</w:t>
      </w:r>
      <w:r w:rsidRPr="00E91929">
        <w:rPr>
          <w:i/>
          <w:iCs/>
          <w:sz w:val="22"/>
          <w:szCs w:val="22"/>
        </w:rPr>
        <w:t>-</w:t>
      </w:r>
      <w:r w:rsidRPr="00E91929">
        <w:rPr>
          <w:sz w:val="22"/>
          <w:szCs w:val="22"/>
        </w:rPr>
        <w:t xml:space="preserve"> результат </w:t>
      </w:r>
      <w:proofErr w:type="spellStart"/>
      <w:r w:rsidRPr="00E91929">
        <w:rPr>
          <w:i/>
          <w:iCs/>
          <w:sz w:val="22"/>
          <w:szCs w:val="22"/>
          <w:lang w:val="en-US" w:bidi="en-US"/>
        </w:rPr>
        <w:t>i</w:t>
      </w:r>
      <w:proofErr w:type="spellEnd"/>
      <w:r w:rsidRPr="00E91929">
        <w:rPr>
          <w:sz w:val="22"/>
          <w:szCs w:val="22"/>
        </w:rPr>
        <w:t>-го участника в конкретном задании;</w:t>
      </w:r>
    </w:p>
    <w:p w14:paraId="6D866EFE" w14:textId="77777777" w:rsidR="0082145D" w:rsidRPr="00E91929" w:rsidRDefault="0082145D" w:rsidP="0082145D">
      <w:pPr>
        <w:pStyle w:val="1"/>
        <w:jc w:val="both"/>
        <w:rPr>
          <w:sz w:val="22"/>
          <w:szCs w:val="22"/>
        </w:rPr>
      </w:pPr>
      <w:r w:rsidRPr="00E91929">
        <w:rPr>
          <w:i/>
          <w:iCs/>
          <w:sz w:val="22"/>
          <w:szCs w:val="22"/>
        </w:rPr>
        <w:t>М</w:t>
      </w:r>
      <w:r w:rsidRPr="00E91929">
        <w:rPr>
          <w:sz w:val="22"/>
          <w:szCs w:val="22"/>
        </w:rPr>
        <w:t xml:space="preserve"> - максимально возможный или лучший результат в конкретном задании.</w:t>
      </w:r>
    </w:p>
    <w:p w14:paraId="595CEC8D" w14:textId="6DF8D865" w:rsidR="0082145D" w:rsidRPr="00E91929" w:rsidRDefault="0082145D" w:rsidP="0082145D">
      <w:pPr>
        <w:pStyle w:val="1"/>
        <w:jc w:val="both"/>
        <w:rPr>
          <w:sz w:val="22"/>
          <w:szCs w:val="22"/>
        </w:rPr>
      </w:pPr>
      <w:r w:rsidRPr="00E91929">
        <w:rPr>
          <w:sz w:val="22"/>
          <w:szCs w:val="22"/>
        </w:rPr>
        <w:t xml:space="preserve">Например, результат участника в теоретико-методическом задании составил 17 баллов </w:t>
      </w:r>
      <w:r w:rsidRPr="00E91929">
        <w:rPr>
          <w:sz w:val="22"/>
          <w:szCs w:val="22"/>
          <w:lang w:bidi="en-US"/>
        </w:rPr>
        <w:t>(</w:t>
      </w:r>
      <w:r w:rsidRPr="00E91929">
        <w:rPr>
          <w:i/>
          <w:iCs/>
          <w:sz w:val="22"/>
          <w:szCs w:val="22"/>
          <w:lang w:val="en-US" w:bidi="en-US"/>
        </w:rPr>
        <w:t>Ni</w:t>
      </w:r>
      <w:r w:rsidRPr="00E91929">
        <w:rPr>
          <w:sz w:val="22"/>
          <w:szCs w:val="22"/>
        </w:rPr>
        <w:t xml:space="preserve">= 17) из </w:t>
      </w:r>
      <w:r w:rsidR="00B40F3F" w:rsidRPr="00DE0B6D">
        <w:rPr>
          <w:b/>
          <w:sz w:val="22"/>
          <w:szCs w:val="22"/>
        </w:rPr>
        <w:t>4</w:t>
      </w:r>
      <w:r w:rsidR="00EF6D8A" w:rsidRPr="00DE0B6D">
        <w:rPr>
          <w:b/>
          <w:sz w:val="22"/>
          <w:szCs w:val="22"/>
        </w:rPr>
        <w:t>5</w:t>
      </w:r>
      <w:r w:rsidRPr="00E91929">
        <w:rPr>
          <w:sz w:val="22"/>
          <w:szCs w:val="22"/>
        </w:rPr>
        <w:t xml:space="preserve"> максимально возможных (</w:t>
      </w:r>
      <w:r w:rsidRPr="00E91929">
        <w:rPr>
          <w:i/>
          <w:iCs/>
          <w:sz w:val="22"/>
          <w:szCs w:val="22"/>
        </w:rPr>
        <w:t>М</w:t>
      </w:r>
      <w:r>
        <w:rPr>
          <w:sz w:val="22"/>
          <w:szCs w:val="22"/>
        </w:rPr>
        <w:t xml:space="preserve"> = </w:t>
      </w:r>
      <w:r w:rsidR="00B40F3F" w:rsidRPr="00DE0B6D">
        <w:rPr>
          <w:b/>
          <w:sz w:val="22"/>
          <w:szCs w:val="22"/>
        </w:rPr>
        <w:t>4</w:t>
      </w:r>
      <w:r w:rsidR="00EF6D8A" w:rsidRPr="00DE0B6D">
        <w:rPr>
          <w:b/>
          <w:sz w:val="22"/>
          <w:szCs w:val="22"/>
        </w:rPr>
        <w:t>5</w:t>
      </w:r>
      <w:r w:rsidRPr="00E91929">
        <w:rPr>
          <w:sz w:val="22"/>
          <w:szCs w:val="22"/>
        </w:rPr>
        <w:t>). Согласно настоящим критериям и методике оценивания максимально возможный зачётный балл по данному заданию составляет 20 баллов (</w:t>
      </w:r>
      <w:r w:rsidRPr="00E91929">
        <w:rPr>
          <w:i/>
          <w:iCs/>
          <w:sz w:val="22"/>
          <w:szCs w:val="22"/>
        </w:rPr>
        <w:t>К</w:t>
      </w:r>
      <w:r w:rsidRPr="00E91929">
        <w:rPr>
          <w:sz w:val="22"/>
          <w:szCs w:val="22"/>
        </w:rPr>
        <w:t xml:space="preserve"> = 20). Подставляем в формулу значения </w:t>
      </w:r>
      <w:r w:rsidRPr="00E91929">
        <w:rPr>
          <w:i/>
          <w:iCs/>
          <w:sz w:val="22"/>
          <w:szCs w:val="22"/>
          <w:lang w:val="en-US" w:bidi="en-US"/>
        </w:rPr>
        <w:t>N</w:t>
      </w:r>
      <w:r w:rsidRPr="00E91929">
        <w:rPr>
          <w:i/>
          <w:iCs/>
          <w:sz w:val="22"/>
          <w:szCs w:val="22"/>
          <w:vertAlign w:val="subscript"/>
          <w:lang w:val="en-US" w:bidi="en-US"/>
        </w:rPr>
        <w:t>i</w:t>
      </w:r>
      <w:r w:rsidRPr="00E91929">
        <w:rPr>
          <w:sz w:val="22"/>
          <w:szCs w:val="22"/>
          <w:lang w:bidi="en-US"/>
        </w:rPr>
        <w:t xml:space="preserve">, </w:t>
      </w:r>
      <w:r w:rsidRPr="00E91929">
        <w:rPr>
          <w:i/>
          <w:iCs/>
          <w:sz w:val="22"/>
          <w:szCs w:val="22"/>
        </w:rPr>
        <w:t>К</w:t>
      </w:r>
      <w:r w:rsidRPr="00E91929">
        <w:rPr>
          <w:sz w:val="22"/>
          <w:szCs w:val="22"/>
        </w:rPr>
        <w:t xml:space="preserve">, и </w:t>
      </w:r>
      <w:r w:rsidRPr="00E91929">
        <w:rPr>
          <w:i/>
          <w:iCs/>
          <w:sz w:val="22"/>
          <w:szCs w:val="22"/>
        </w:rPr>
        <w:t>М</w:t>
      </w:r>
      <w:r w:rsidRPr="00E91929">
        <w:rPr>
          <w:sz w:val="22"/>
          <w:szCs w:val="22"/>
        </w:rPr>
        <w:t xml:space="preserve"> и получаем зачётный балл:</w:t>
      </w:r>
    </w:p>
    <w:p w14:paraId="5CEBB4D0" w14:textId="77777777" w:rsidR="0082145D" w:rsidRPr="00E91929" w:rsidRDefault="0082145D" w:rsidP="0082145D">
      <w:pPr>
        <w:jc w:val="center"/>
        <w:rPr>
          <w:rFonts w:ascii="Times New Roman" w:hAnsi="Times New Roman" w:cs="Times New Roman"/>
          <w:i/>
          <w:iCs/>
          <w:lang w:bidi="en-US"/>
        </w:rPr>
      </w:pPr>
    </w:p>
    <w:p w14:paraId="5984765D" w14:textId="70D23C6A" w:rsidR="0082145D" w:rsidRPr="00E91929" w:rsidRDefault="0082145D" w:rsidP="0082145D">
      <w:pPr>
        <w:jc w:val="center"/>
        <w:rPr>
          <w:rFonts w:ascii="Times New Roman" w:hAnsi="Times New Roman" w:cs="Times New Roman"/>
          <w:bCs/>
          <w:i/>
          <w:iCs/>
        </w:rPr>
      </w:pPr>
      <w:r w:rsidRPr="00E91929">
        <w:rPr>
          <w:rFonts w:ascii="Times New Roman" w:hAnsi="Times New Roman" w:cs="Times New Roman"/>
          <w:i/>
          <w:iCs/>
          <w:lang w:val="en-US" w:bidi="en-US"/>
        </w:rPr>
        <w:t>Xi</w:t>
      </w:r>
      <w:r w:rsidRPr="00E91929">
        <w:rPr>
          <w:rFonts w:ascii="Times New Roman" w:hAnsi="Times New Roman" w:cs="Times New Roman"/>
          <w:i/>
          <w:iCs/>
        </w:rPr>
        <w:t>=</w:t>
      </w:r>
      <w:r>
        <w:rPr>
          <w:rFonts w:ascii="Times New Roman" w:hAnsi="Times New Roman" w:cs="Times New Roman"/>
        </w:rPr>
        <w:t xml:space="preserve"> 20 * 17 / </w:t>
      </w:r>
      <w:r w:rsidR="00B40F3F">
        <w:rPr>
          <w:rFonts w:ascii="Times New Roman" w:hAnsi="Times New Roman" w:cs="Times New Roman"/>
        </w:rPr>
        <w:t>4</w:t>
      </w:r>
      <w:r w:rsidR="00EF6D8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= </w:t>
      </w:r>
      <w:r w:rsidR="00EF6D8A">
        <w:rPr>
          <w:rFonts w:ascii="Times New Roman" w:hAnsi="Times New Roman" w:cs="Times New Roman"/>
        </w:rPr>
        <w:t xml:space="preserve">7,55 </w:t>
      </w:r>
      <w:r w:rsidRPr="00E91929">
        <w:rPr>
          <w:rFonts w:ascii="Times New Roman" w:hAnsi="Times New Roman" w:cs="Times New Roman"/>
        </w:rPr>
        <w:t>балла.</w:t>
      </w:r>
    </w:p>
    <w:p w14:paraId="49BDAFB7" w14:textId="77777777" w:rsidR="00D55538" w:rsidRDefault="00D55538" w:rsidP="0082145D">
      <w:pPr>
        <w:pStyle w:val="1"/>
        <w:rPr>
          <w:sz w:val="24"/>
          <w:szCs w:val="24"/>
        </w:rPr>
      </w:pPr>
    </w:p>
    <w:p w14:paraId="0D0AE8D5" w14:textId="77777777" w:rsidR="00DD28D7" w:rsidRDefault="00DD28D7" w:rsidP="0082145D">
      <w:pPr>
        <w:pStyle w:val="1"/>
        <w:rPr>
          <w:sz w:val="24"/>
          <w:szCs w:val="24"/>
        </w:rPr>
      </w:pPr>
    </w:p>
    <w:sectPr w:rsidR="00DD2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CA2543"/>
    <w:multiLevelType w:val="hybridMultilevel"/>
    <w:tmpl w:val="24EA9AB0"/>
    <w:lvl w:ilvl="0" w:tplc="E1BC93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8A0069"/>
    <w:multiLevelType w:val="hybridMultilevel"/>
    <w:tmpl w:val="E4506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9D2E26"/>
    <w:multiLevelType w:val="hybridMultilevel"/>
    <w:tmpl w:val="613A7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EB590A"/>
    <w:multiLevelType w:val="hybridMultilevel"/>
    <w:tmpl w:val="99D62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40C"/>
    <w:rsid w:val="00023F25"/>
    <w:rsid w:val="00061C4D"/>
    <w:rsid w:val="00085FAB"/>
    <w:rsid w:val="00114649"/>
    <w:rsid w:val="001E50AE"/>
    <w:rsid w:val="002A2F73"/>
    <w:rsid w:val="002E4D47"/>
    <w:rsid w:val="002E76E4"/>
    <w:rsid w:val="00331F5D"/>
    <w:rsid w:val="003C5EB1"/>
    <w:rsid w:val="003C6BB3"/>
    <w:rsid w:val="003F1796"/>
    <w:rsid w:val="003F706E"/>
    <w:rsid w:val="0044491F"/>
    <w:rsid w:val="004F39F1"/>
    <w:rsid w:val="005102EC"/>
    <w:rsid w:val="00523486"/>
    <w:rsid w:val="005B5710"/>
    <w:rsid w:val="00651E66"/>
    <w:rsid w:val="00681335"/>
    <w:rsid w:val="0069172A"/>
    <w:rsid w:val="006B640C"/>
    <w:rsid w:val="006F33CD"/>
    <w:rsid w:val="0075121D"/>
    <w:rsid w:val="0082145D"/>
    <w:rsid w:val="0087746B"/>
    <w:rsid w:val="009516D3"/>
    <w:rsid w:val="00981C2D"/>
    <w:rsid w:val="00A01A6C"/>
    <w:rsid w:val="00A8490E"/>
    <w:rsid w:val="00A92C3B"/>
    <w:rsid w:val="00AA77A7"/>
    <w:rsid w:val="00AC50F9"/>
    <w:rsid w:val="00AE2D14"/>
    <w:rsid w:val="00B40F3F"/>
    <w:rsid w:val="00B6261B"/>
    <w:rsid w:val="00BD1BBB"/>
    <w:rsid w:val="00D42298"/>
    <w:rsid w:val="00D55538"/>
    <w:rsid w:val="00D96CA5"/>
    <w:rsid w:val="00DD28D7"/>
    <w:rsid w:val="00DE0B6D"/>
    <w:rsid w:val="00E57DFF"/>
    <w:rsid w:val="00EF6D8A"/>
    <w:rsid w:val="00F8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E576B"/>
  <w15:docId w15:val="{8270C492-D593-4C3B-8B7E-81B94FEA3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3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link w:val="1"/>
    <w:rsid w:val="006F33CD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4"/>
    <w:rsid w:val="006F33C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6F33CD"/>
    <w:pPr>
      <w:ind w:left="720"/>
      <w:contextualSpacing/>
    </w:pPr>
  </w:style>
  <w:style w:type="character" w:customStyle="1" w:styleId="7">
    <w:name w:val="Заголовок №7_"/>
    <w:link w:val="70"/>
    <w:rsid w:val="00061C4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061C4D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Ким Л. Ч.</cp:lastModifiedBy>
  <cp:revision>5</cp:revision>
  <cp:lastPrinted>2024-09-20T07:11:00Z</cp:lastPrinted>
  <dcterms:created xsi:type="dcterms:W3CDTF">2024-09-29T10:47:00Z</dcterms:created>
  <dcterms:modified xsi:type="dcterms:W3CDTF">2024-10-08T07:01:00Z</dcterms:modified>
</cp:coreProperties>
</file>